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11DED" w14:textId="634D7B20" w:rsidR="008D03BA" w:rsidRDefault="008D03BA" w:rsidP="00C30E38">
      <w:pPr>
        <w:spacing w:after="0" w:line="260" w:lineRule="auto"/>
        <w:rPr>
          <w:b/>
        </w:rPr>
      </w:pPr>
    </w:p>
    <w:tbl>
      <w:tblPr>
        <w:tblpPr w:leftFromText="180" w:rightFromText="180" w:vertAnchor="page" w:horzAnchor="margin" w:tblpY="1579"/>
        <w:tblW w:w="94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3"/>
        <w:gridCol w:w="3323"/>
        <w:gridCol w:w="692"/>
        <w:gridCol w:w="4014"/>
      </w:tblGrid>
      <w:tr w:rsidR="00382CEA" w:rsidRPr="00357832" w14:paraId="11D6EEC4" w14:textId="77777777" w:rsidTr="00AE61A4">
        <w:trPr>
          <w:cantSplit/>
          <w:trHeight w:val="255"/>
        </w:trPr>
        <w:tc>
          <w:tcPr>
            <w:tcW w:w="4776" w:type="dxa"/>
            <w:gridSpan w:val="2"/>
            <w:vMerge w:val="restart"/>
            <w:shd w:val="clear" w:color="auto" w:fill="auto"/>
          </w:tcPr>
          <w:p w14:paraId="4E59938B" w14:textId="77777777" w:rsidR="00382CEA" w:rsidRPr="00357832" w:rsidRDefault="00382CEA" w:rsidP="00AE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78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ΕΛΛΗΝΙΚΗ ΔΗΜΟΚΡΑΤΙΑ</w:t>
            </w:r>
          </w:p>
          <w:p w14:paraId="5D7E097F" w14:textId="77777777" w:rsidR="00382CEA" w:rsidRPr="00357832" w:rsidRDefault="00382CEA" w:rsidP="00AE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78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ΥΠΟΥΡΓΕΙΟ ΠΑΙΔΕΙΑΣ</w:t>
            </w:r>
          </w:p>
          <w:p w14:paraId="473F2A59" w14:textId="77777777" w:rsidR="00382CEA" w:rsidRPr="00357832" w:rsidRDefault="00382CEA" w:rsidP="00AE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78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ΚΑΙ ΘΡΗΣΚΕΥΜΑΤΩΝ</w:t>
            </w:r>
          </w:p>
          <w:p w14:paraId="5D4870AC" w14:textId="77777777" w:rsidR="00382CEA" w:rsidRPr="00357832" w:rsidRDefault="00382CEA" w:rsidP="00AE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78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------</w:t>
            </w:r>
          </w:p>
          <w:p w14:paraId="3F17563E" w14:textId="77777777" w:rsidR="00382CEA" w:rsidRPr="00357832" w:rsidRDefault="00382CEA" w:rsidP="00AE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832">
              <w:rPr>
                <w:rFonts w:ascii="Times New Roman" w:eastAsia="Times New Roman" w:hAnsi="Times New Roman" w:cs="Times New Roman"/>
                <w:sz w:val="20"/>
                <w:szCs w:val="20"/>
              </w:rPr>
              <w:t>ΠΕΡΙΦΕΡΕΙΑΚΗ ΔΙΕΥΘΥΝΣΗ Α/ΘΜΙΑΣ &amp; Β/ΘΜΙΑΣ ΕΚΠΑΙΔΕΥΣΗΣ ΚΕΝΤΡΙΚΗΣ ΜΑΚΕΔΟΝΙΑΣ</w:t>
            </w:r>
          </w:p>
          <w:p w14:paraId="7D54679B" w14:textId="77777777" w:rsidR="00382CEA" w:rsidRPr="00357832" w:rsidRDefault="00382CEA" w:rsidP="00AE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357832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 xml:space="preserve">2ο ΠΕΡΙΦΕΡΕΙΑΚΟ ΚΕΝΤΡΟ </w:t>
            </w:r>
          </w:p>
          <w:p w14:paraId="2A179268" w14:textId="77777777" w:rsidR="00382CEA" w:rsidRPr="00357832" w:rsidRDefault="00382CEA" w:rsidP="00AE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357832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 xml:space="preserve">ΕΚΠΑΙΔΕΥΤΙΚΟΥ ΣΧΕΔΙΑΣΜΟΥ </w:t>
            </w:r>
          </w:p>
          <w:p w14:paraId="6558653D" w14:textId="77777777" w:rsidR="00382CEA" w:rsidRPr="00357832" w:rsidRDefault="00382CEA" w:rsidP="00AE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357832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(ΠΕ.Κ.Ε.Σ.)</w:t>
            </w:r>
          </w:p>
          <w:p w14:paraId="0B30BD9D" w14:textId="77777777" w:rsidR="00382CEA" w:rsidRPr="00357832" w:rsidRDefault="00382CEA" w:rsidP="00AE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57832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------</w:t>
            </w:r>
          </w:p>
          <w:p w14:paraId="67E6EB74" w14:textId="77777777" w:rsidR="00382CEA" w:rsidRPr="00357832" w:rsidRDefault="00382CEA" w:rsidP="00AE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14:paraId="20E39C8E" w14:textId="77777777" w:rsidR="00382CEA" w:rsidRPr="00357832" w:rsidRDefault="00382CEA" w:rsidP="00AE6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692" w:type="dxa"/>
            <w:vMerge w:val="restart"/>
            <w:shd w:val="clear" w:color="auto" w:fill="auto"/>
          </w:tcPr>
          <w:p w14:paraId="56F9BE23" w14:textId="77777777" w:rsidR="00382CEA" w:rsidRPr="00357832" w:rsidRDefault="00382CEA" w:rsidP="00AE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4" w:type="dxa"/>
            <w:shd w:val="clear" w:color="auto" w:fill="auto"/>
          </w:tcPr>
          <w:p w14:paraId="46003AA7" w14:textId="77777777" w:rsidR="00382CEA" w:rsidRPr="00357832" w:rsidRDefault="00382CEA" w:rsidP="00AE61A4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8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</w:tc>
      </w:tr>
      <w:tr w:rsidR="00382CEA" w:rsidRPr="00357832" w14:paraId="5C1E27DE" w14:textId="77777777" w:rsidTr="00AE61A4">
        <w:trPr>
          <w:cantSplit/>
          <w:trHeight w:val="255"/>
        </w:trPr>
        <w:tc>
          <w:tcPr>
            <w:tcW w:w="4776" w:type="dxa"/>
            <w:gridSpan w:val="2"/>
            <w:vMerge/>
            <w:shd w:val="clear" w:color="auto" w:fill="auto"/>
            <w:vAlign w:val="center"/>
          </w:tcPr>
          <w:p w14:paraId="7D927D5C" w14:textId="77777777" w:rsidR="00382CEA" w:rsidRPr="00357832" w:rsidRDefault="00382CEA" w:rsidP="00AE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14:paraId="77E04068" w14:textId="77777777" w:rsidR="00382CEA" w:rsidRPr="00357832" w:rsidRDefault="00382CEA" w:rsidP="00AE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4" w:type="dxa"/>
            <w:shd w:val="clear" w:color="auto" w:fill="auto"/>
          </w:tcPr>
          <w:p w14:paraId="7113DE13" w14:textId="77777777" w:rsidR="00382CEA" w:rsidRPr="00357832" w:rsidRDefault="00382CEA" w:rsidP="00AE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3B6854" w14:textId="4AB90C4E" w:rsidR="00382CEA" w:rsidRPr="00357832" w:rsidRDefault="00382CEA" w:rsidP="00AE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832">
              <w:rPr>
                <w:rFonts w:ascii="Times New Roman" w:eastAsia="Times New Roman" w:hAnsi="Times New Roman" w:cs="Times New Roman"/>
                <w:sz w:val="20"/>
                <w:szCs w:val="20"/>
              </w:rPr>
              <w:t>Σταυρούπολη,</w:t>
            </w:r>
            <w:r w:rsidR="00565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12-</w:t>
            </w:r>
            <w:r w:rsidR="00565D6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-2022</w:t>
            </w:r>
            <w:r w:rsidRPr="003578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382CEA" w:rsidRPr="00357832" w14:paraId="0C53D8D1" w14:textId="77777777" w:rsidTr="00AE61A4">
        <w:trPr>
          <w:cantSplit/>
          <w:trHeight w:val="255"/>
        </w:trPr>
        <w:tc>
          <w:tcPr>
            <w:tcW w:w="4776" w:type="dxa"/>
            <w:gridSpan w:val="2"/>
            <w:vMerge/>
            <w:shd w:val="clear" w:color="auto" w:fill="auto"/>
            <w:vAlign w:val="center"/>
          </w:tcPr>
          <w:p w14:paraId="0BEC6930" w14:textId="77777777" w:rsidR="00382CEA" w:rsidRPr="00357832" w:rsidRDefault="00382CEA" w:rsidP="00AE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14:paraId="078BFB62" w14:textId="77777777" w:rsidR="00382CEA" w:rsidRPr="00357832" w:rsidRDefault="00382CEA" w:rsidP="00AE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4" w:type="dxa"/>
            <w:shd w:val="clear" w:color="auto" w:fill="auto"/>
          </w:tcPr>
          <w:p w14:paraId="203780C5" w14:textId="3819F1A4" w:rsidR="00382CEA" w:rsidRPr="00357832" w:rsidRDefault="00382CEA" w:rsidP="00AE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7832">
              <w:rPr>
                <w:rFonts w:ascii="Times New Roman" w:eastAsia="Times New Roman" w:hAnsi="Times New Roman" w:cs="Times New Roman"/>
                <w:sz w:val="20"/>
                <w:szCs w:val="20"/>
              </w:rPr>
              <w:t>Αρ</w:t>
            </w:r>
            <w:proofErr w:type="spellEnd"/>
            <w:r w:rsidRPr="003578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832">
              <w:rPr>
                <w:rFonts w:ascii="Times New Roman" w:eastAsia="Times New Roman" w:hAnsi="Times New Roman" w:cs="Times New Roman"/>
                <w:sz w:val="20"/>
                <w:szCs w:val="20"/>
              </w:rPr>
              <w:t>Πρωτ</w:t>
            </w:r>
            <w:proofErr w:type="spellEnd"/>
            <w:r w:rsidRPr="00357832">
              <w:rPr>
                <w:rFonts w:ascii="Times New Roman" w:eastAsia="Times New Roman" w:hAnsi="Times New Roman" w:cs="Times New Roman"/>
                <w:sz w:val="20"/>
                <w:szCs w:val="20"/>
              </w:rPr>
              <w:t>.:</w:t>
            </w:r>
            <w:r w:rsidRPr="0035783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65D6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1447</w:t>
            </w:r>
          </w:p>
        </w:tc>
      </w:tr>
      <w:tr w:rsidR="00382CEA" w:rsidRPr="00357832" w14:paraId="3C9B2898" w14:textId="77777777" w:rsidTr="00AE61A4">
        <w:trPr>
          <w:cantSplit/>
          <w:trHeight w:val="710"/>
        </w:trPr>
        <w:tc>
          <w:tcPr>
            <w:tcW w:w="4776" w:type="dxa"/>
            <w:gridSpan w:val="2"/>
            <w:vMerge/>
            <w:shd w:val="clear" w:color="auto" w:fill="auto"/>
            <w:vAlign w:val="center"/>
          </w:tcPr>
          <w:p w14:paraId="07B175D6" w14:textId="77777777" w:rsidR="00382CEA" w:rsidRPr="00357832" w:rsidRDefault="00382CEA" w:rsidP="00AE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14:paraId="3E025727" w14:textId="77777777" w:rsidR="00382CEA" w:rsidRPr="00357832" w:rsidRDefault="00382CEA" w:rsidP="00AE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4" w:type="dxa"/>
            <w:shd w:val="clear" w:color="auto" w:fill="auto"/>
          </w:tcPr>
          <w:p w14:paraId="7AD646C9" w14:textId="77777777" w:rsidR="00382CEA" w:rsidRPr="00357832" w:rsidRDefault="00382CEA" w:rsidP="00AE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668223" w14:textId="77777777" w:rsidR="00382CEA" w:rsidRPr="00357832" w:rsidRDefault="00382CEA" w:rsidP="00AE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8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</w:t>
            </w:r>
          </w:p>
        </w:tc>
      </w:tr>
      <w:tr w:rsidR="00382CEA" w:rsidRPr="00357832" w14:paraId="11AC09E7" w14:textId="77777777" w:rsidTr="00AE61A4">
        <w:trPr>
          <w:cantSplit/>
          <w:trHeight w:val="710"/>
        </w:trPr>
        <w:tc>
          <w:tcPr>
            <w:tcW w:w="4776" w:type="dxa"/>
            <w:gridSpan w:val="2"/>
            <w:vMerge/>
            <w:shd w:val="clear" w:color="auto" w:fill="auto"/>
            <w:vAlign w:val="center"/>
          </w:tcPr>
          <w:p w14:paraId="27712BAF" w14:textId="77777777" w:rsidR="00382CEA" w:rsidRPr="00357832" w:rsidRDefault="00382CEA" w:rsidP="00AE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14:paraId="3BA59198" w14:textId="77777777" w:rsidR="00382CEA" w:rsidRPr="00357832" w:rsidRDefault="00382CEA" w:rsidP="00AE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4" w:type="dxa"/>
            <w:vMerge w:val="restart"/>
            <w:shd w:val="clear" w:color="auto" w:fill="auto"/>
          </w:tcPr>
          <w:p w14:paraId="30AAB6D8" w14:textId="77777777" w:rsidR="008E0963" w:rsidRDefault="00382CEA" w:rsidP="00AE6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78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ΠΡΟΣ: </w:t>
            </w:r>
          </w:p>
          <w:p w14:paraId="565AF3C5" w14:textId="338FF20E" w:rsidR="008E0963" w:rsidRPr="000159A0" w:rsidRDefault="008E0963" w:rsidP="00AE6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159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Διευθυντές/τριες σχολείων </w:t>
            </w:r>
          </w:p>
          <w:p w14:paraId="59CF56D3" w14:textId="138EC7F0" w:rsidR="00382CEA" w:rsidRDefault="008E0963" w:rsidP="00AE6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Νεοδιόριστους και αναπληρωτές </w:t>
            </w:r>
            <w:r w:rsidR="00382CEA" w:rsidRPr="003578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Εκπαιδευτικούς κλ. </w:t>
            </w:r>
            <w:r w:rsidR="00382C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ΠΕ08 </w:t>
            </w:r>
            <w:r w:rsidR="00382CEA" w:rsidRPr="003578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Καλλιτεχνικών Μαθημάτων</w:t>
            </w:r>
            <w:r w:rsidR="00382C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Α</w:t>
            </w:r>
            <w:r w:rsidR="00382CEA" w:rsidRPr="003578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/θμιας</w:t>
            </w:r>
            <w:r w:rsidR="00382C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και Β/θμιας Εκπαίδευσης </w:t>
            </w:r>
            <w:r w:rsidR="00382CEA" w:rsidRPr="003578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Κεντρικής και Δυτικής Μακεδονίας</w:t>
            </w:r>
            <w:r w:rsidR="00382CEA" w:rsidRPr="003578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82CEA" w:rsidRPr="003578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(Θεσσαλονίκης, Σερρών, Ημαθίας, Κιλκίς, Πέλλας, Πιερίας, Χαλκιδικής, Γρεβενών, Κοζάνης, Καστοριάς, Φλώρινας)</w:t>
            </w:r>
          </w:p>
          <w:p w14:paraId="6798F4E9" w14:textId="71F88DB8" w:rsidR="00C30E38" w:rsidRDefault="00C30E38" w:rsidP="00AE6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761CE71" w14:textId="21091817" w:rsidR="00C30E38" w:rsidRPr="00C30E38" w:rsidRDefault="00C30E38" w:rsidP="00AE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C30E38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Δια των Διευθύνσεων Α/θμιας και Β/θμιας Εκπαίδευσης</w:t>
            </w:r>
          </w:p>
          <w:p w14:paraId="0242B7FE" w14:textId="77777777" w:rsidR="00382CEA" w:rsidRPr="00357832" w:rsidRDefault="00382CEA" w:rsidP="00AE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994EDC" w14:textId="77777777" w:rsidR="00382CEA" w:rsidRPr="00900A57" w:rsidRDefault="00382CEA" w:rsidP="00AE6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578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</w:t>
            </w:r>
          </w:p>
          <w:p w14:paraId="1873219F" w14:textId="77777777" w:rsidR="00382CEA" w:rsidRPr="00357832" w:rsidRDefault="00382CEA" w:rsidP="00AE6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6B3342E" w14:textId="77777777" w:rsidR="008E3CD1" w:rsidRDefault="00382CEA" w:rsidP="00AE6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578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ΚΟΙΝ:  </w:t>
            </w:r>
            <w:r w:rsidRPr="003578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2ο ΠΕΚΕΣ Κεντρικής   Μακεδονίας</w:t>
            </w:r>
          </w:p>
          <w:p w14:paraId="6135A637" w14:textId="23B6CBBF" w:rsidR="00382CEA" w:rsidRPr="008E3CD1" w:rsidRDefault="00382CEA" w:rsidP="00AE61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0" w:name="_GoBack"/>
            <w:bookmarkEnd w:id="0"/>
            <w:r w:rsidRPr="003578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Προϊσταμένους Εκπαιδευτικών Θεμάτων Α/θμιας και Β/θμιας Εκπαίδευσης Κεντρικής και Δυτικής Μακεδονίας </w:t>
            </w:r>
          </w:p>
          <w:p w14:paraId="62366BE3" w14:textId="77777777" w:rsidR="00382CEA" w:rsidRPr="00357832" w:rsidRDefault="00382CEA" w:rsidP="00AE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D5D07C" w14:textId="77777777" w:rsidR="00382CEA" w:rsidRPr="00357832" w:rsidRDefault="00382CEA" w:rsidP="00AE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2CEA" w:rsidRPr="00357832" w14:paraId="7CC80C66" w14:textId="77777777" w:rsidTr="00AE61A4">
        <w:trPr>
          <w:cantSplit/>
          <w:trHeight w:val="113"/>
        </w:trPr>
        <w:tc>
          <w:tcPr>
            <w:tcW w:w="1453" w:type="dxa"/>
            <w:shd w:val="clear" w:color="auto" w:fill="auto"/>
          </w:tcPr>
          <w:p w14:paraId="1004A921" w14:textId="77777777" w:rsidR="00382CEA" w:rsidRPr="00357832" w:rsidRDefault="00382CEA" w:rsidP="00AE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7832">
              <w:rPr>
                <w:rFonts w:ascii="Times New Roman" w:eastAsia="Times New Roman" w:hAnsi="Times New Roman" w:cs="Times New Roman"/>
                <w:sz w:val="20"/>
                <w:szCs w:val="20"/>
              </w:rPr>
              <w:t>Ταχ</w:t>
            </w:r>
            <w:proofErr w:type="spellEnd"/>
            <w:r w:rsidRPr="00357832">
              <w:rPr>
                <w:rFonts w:ascii="Times New Roman" w:eastAsia="Times New Roman" w:hAnsi="Times New Roman" w:cs="Times New Roman"/>
                <w:sz w:val="20"/>
                <w:szCs w:val="20"/>
              </w:rPr>
              <w:t>. Δ/</w:t>
            </w:r>
            <w:proofErr w:type="spellStart"/>
            <w:r w:rsidRPr="00357832">
              <w:rPr>
                <w:rFonts w:ascii="Times New Roman" w:eastAsia="Times New Roman" w:hAnsi="Times New Roman" w:cs="Times New Roman"/>
                <w:sz w:val="20"/>
                <w:szCs w:val="20"/>
              </w:rPr>
              <w:t>νση</w:t>
            </w:r>
            <w:proofErr w:type="spellEnd"/>
            <w:r w:rsidRPr="0035783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323" w:type="dxa"/>
            <w:shd w:val="clear" w:color="auto" w:fill="auto"/>
          </w:tcPr>
          <w:p w14:paraId="1DD91209" w14:textId="77777777" w:rsidR="00382CEA" w:rsidRPr="00357832" w:rsidRDefault="00382CEA" w:rsidP="00AE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8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Κολοκοτρώνη 22 </w:t>
            </w:r>
          </w:p>
        </w:tc>
        <w:tc>
          <w:tcPr>
            <w:tcW w:w="692" w:type="dxa"/>
            <w:vMerge/>
            <w:shd w:val="clear" w:color="auto" w:fill="auto"/>
          </w:tcPr>
          <w:p w14:paraId="2B959BD8" w14:textId="77777777" w:rsidR="00382CEA" w:rsidRPr="00357832" w:rsidRDefault="00382CEA" w:rsidP="00AE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4" w:type="dxa"/>
            <w:vMerge/>
            <w:shd w:val="clear" w:color="auto" w:fill="auto"/>
          </w:tcPr>
          <w:p w14:paraId="25886644" w14:textId="77777777" w:rsidR="00382CEA" w:rsidRPr="00357832" w:rsidRDefault="00382CEA" w:rsidP="00AE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2CEA" w:rsidRPr="00357832" w14:paraId="7D646AD7" w14:textId="77777777" w:rsidTr="00AE61A4">
        <w:trPr>
          <w:cantSplit/>
          <w:trHeight w:val="113"/>
        </w:trPr>
        <w:tc>
          <w:tcPr>
            <w:tcW w:w="1453" w:type="dxa"/>
            <w:shd w:val="clear" w:color="auto" w:fill="auto"/>
          </w:tcPr>
          <w:p w14:paraId="2190B31F" w14:textId="77777777" w:rsidR="00382CEA" w:rsidRPr="00357832" w:rsidRDefault="00382CEA" w:rsidP="00AE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3" w:type="dxa"/>
            <w:shd w:val="clear" w:color="auto" w:fill="auto"/>
          </w:tcPr>
          <w:p w14:paraId="47346EB9" w14:textId="77777777" w:rsidR="00382CEA" w:rsidRPr="00357832" w:rsidRDefault="00382CEA" w:rsidP="00AE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832">
              <w:rPr>
                <w:rFonts w:ascii="Times New Roman" w:eastAsia="Times New Roman" w:hAnsi="Times New Roman" w:cs="Times New Roman"/>
                <w:sz w:val="20"/>
                <w:szCs w:val="20"/>
              </w:rPr>
              <w:t>56430 ΣΤΑΥΡΟΥΠΟΛΗ</w:t>
            </w:r>
          </w:p>
        </w:tc>
        <w:tc>
          <w:tcPr>
            <w:tcW w:w="692" w:type="dxa"/>
            <w:vMerge/>
            <w:shd w:val="clear" w:color="auto" w:fill="auto"/>
          </w:tcPr>
          <w:p w14:paraId="41888D78" w14:textId="77777777" w:rsidR="00382CEA" w:rsidRPr="00357832" w:rsidRDefault="00382CEA" w:rsidP="00AE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4" w:type="dxa"/>
            <w:vMerge/>
            <w:shd w:val="clear" w:color="auto" w:fill="auto"/>
          </w:tcPr>
          <w:p w14:paraId="2EA7FB67" w14:textId="77777777" w:rsidR="00382CEA" w:rsidRPr="00357832" w:rsidRDefault="00382CEA" w:rsidP="00AE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2CEA" w:rsidRPr="00357832" w14:paraId="15C0E26A" w14:textId="77777777" w:rsidTr="00AE61A4">
        <w:trPr>
          <w:cantSplit/>
          <w:trHeight w:val="113"/>
        </w:trPr>
        <w:tc>
          <w:tcPr>
            <w:tcW w:w="1453" w:type="dxa"/>
            <w:shd w:val="clear" w:color="auto" w:fill="auto"/>
          </w:tcPr>
          <w:p w14:paraId="1063C4CD" w14:textId="77777777" w:rsidR="00382CEA" w:rsidRPr="00357832" w:rsidRDefault="00382CEA" w:rsidP="00AE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832">
              <w:rPr>
                <w:rFonts w:ascii="Times New Roman" w:eastAsia="Times New Roman" w:hAnsi="Times New Roman" w:cs="Times New Roman"/>
                <w:sz w:val="20"/>
                <w:szCs w:val="20"/>
              </w:rPr>
              <w:t>Πληροφορίες:</w:t>
            </w:r>
          </w:p>
        </w:tc>
        <w:tc>
          <w:tcPr>
            <w:tcW w:w="3323" w:type="dxa"/>
            <w:shd w:val="clear" w:color="auto" w:fill="auto"/>
          </w:tcPr>
          <w:p w14:paraId="5E81A857" w14:textId="77777777" w:rsidR="00382CEA" w:rsidRPr="00357832" w:rsidRDefault="00382CEA" w:rsidP="00AE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8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Κάρτσακα Ελένη </w:t>
            </w:r>
          </w:p>
          <w:p w14:paraId="2F23F077" w14:textId="77777777" w:rsidR="00382CEA" w:rsidRPr="00357832" w:rsidRDefault="00382CEA" w:rsidP="00AE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832">
              <w:rPr>
                <w:rFonts w:ascii="Times New Roman" w:eastAsia="Times New Roman" w:hAnsi="Times New Roman" w:cs="Times New Roman"/>
                <w:sz w:val="20"/>
                <w:szCs w:val="20"/>
              </w:rPr>
              <w:t>ΣΕΕ κλ. ΠΕ08 Καλλιτεχνικών Μαθημάτων</w:t>
            </w:r>
          </w:p>
        </w:tc>
        <w:tc>
          <w:tcPr>
            <w:tcW w:w="692" w:type="dxa"/>
            <w:vMerge/>
            <w:shd w:val="clear" w:color="auto" w:fill="auto"/>
          </w:tcPr>
          <w:p w14:paraId="10CCDD6D" w14:textId="77777777" w:rsidR="00382CEA" w:rsidRPr="00357832" w:rsidRDefault="00382CEA" w:rsidP="00AE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4" w:type="dxa"/>
            <w:vMerge/>
            <w:shd w:val="clear" w:color="auto" w:fill="auto"/>
          </w:tcPr>
          <w:p w14:paraId="1E574A0F" w14:textId="77777777" w:rsidR="00382CEA" w:rsidRPr="00357832" w:rsidRDefault="00382CEA" w:rsidP="00AE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2CEA" w:rsidRPr="00357832" w14:paraId="7E607F57" w14:textId="77777777" w:rsidTr="00AE61A4">
        <w:trPr>
          <w:cantSplit/>
          <w:trHeight w:val="113"/>
        </w:trPr>
        <w:tc>
          <w:tcPr>
            <w:tcW w:w="1453" w:type="dxa"/>
            <w:shd w:val="clear" w:color="auto" w:fill="auto"/>
          </w:tcPr>
          <w:p w14:paraId="23BAC27E" w14:textId="77777777" w:rsidR="00382CEA" w:rsidRPr="00357832" w:rsidRDefault="00382CEA" w:rsidP="00AE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832">
              <w:rPr>
                <w:rFonts w:ascii="Times New Roman" w:eastAsia="Times New Roman" w:hAnsi="Times New Roman" w:cs="Times New Roman"/>
                <w:sz w:val="20"/>
                <w:szCs w:val="20"/>
              </w:rPr>
              <w:t>Τηλέφωνο:</w:t>
            </w:r>
          </w:p>
        </w:tc>
        <w:tc>
          <w:tcPr>
            <w:tcW w:w="3323" w:type="dxa"/>
            <w:shd w:val="clear" w:color="auto" w:fill="auto"/>
          </w:tcPr>
          <w:p w14:paraId="4EC42846" w14:textId="77777777" w:rsidR="00382CEA" w:rsidRPr="00357832" w:rsidRDefault="00382CEA" w:rsidP="00AE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832">
              <w:rPr>
                <w:rFonts w:ascii="Times New Roman" w:eastAsia="Times New Roman" w:hAnsi="Times New Roman" w:cs="Times New Roman"/>
                <w:sz w:val="20"/>
                <w:szCs w:val="20"/>
              </w:rPr>
              <w:t>2310643065</w:t>
            </w:r>
          </w:p>
          <w:p w14:paraId="5649F0BA" w14:textId="77777777" w:rsidR="00382CEA" w:rsidRPr="00357832" w:rsidRDefault="00382CEA" w:rsidP="00AE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832">
              <w:rPr>
                <w:rFonts w:ascii="Times New Roman" w:eastAsia="Times New Roman" w:hAnsi="Times New Roman" w:cs="Times New Roman"/>
                <w:sz w:val="20"/>
                <w:szCs w:val="20"/>
              </w:rPr>
              <w:t>6945218780</w:t>
            </w:r>
          </w:p>
        </w:tc>
        <w:tc>
          <w:tcPr>
            <w:tcW w:w="692" w:type="dxa"/>
            <w:vMerge/>
            <w:shd w:val="clear" w:color="auto" w:fill="auto"/>
          </w:tcPr>
          <w:p w14:paraId="6DA4ED9A" w14:textId="77777777" w:rsidR="00382CEA" w:rsidRPr="00357832" w:rsidRDefault="00382CEA" w:rsidP="00AE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4" w:type="dxa"/>
            <w:vMerge/>
            <w:shd w:val="clear" w:color="auto" w:fill="auto"/>
          </w:tcPr>
          <w:p w14:paraId="6B3C2B92" w14:textId="77777777" w:rsidR="00382CEA" w:rsidRPr="00357832" w:rsidRDefault="00382CEA" w:rsidP="00AE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2CEA" w:rsidRPr="00357832" w14:paraId="48263B19" w14:textId="77777777" w:rsidTr="00AE61A4">
        <w:trPr>
          <w:cantSplit/>
          <w:trHeight w:val="113"/>
        </w:trPr>
        <w:tc>
          <w:tcPr>
            <w:tcW w:w="1453" w:type="dxa"/>
            <w:shd w:val="clear" w:color="auto" w:fill="auto"/>
          </w:tcPr>
          <w:p w14:paraId="57021DD2" w14:textId="77777777" w:rsidR="00382CEA" w:rsidRPr="00357832" w:rsidRDefault="00382CEA" w:rsidP="00AE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83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Fax</w:t>
            </w:r>
            <w:r w:rsidRPr="0035783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323" w:type="dxa"/>
            <w:shd w:val="clear" w:color="auto" w:fill="auto"/>
          </w:tcPr>
          <w:p w14:paraId="073EECD1" w14:textId="77777777" w:rsidR="00382CEA" w:rsidRPr="00357832" w:rsidRDefault="00382CEA" w:rsidP="00AE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832">
              <w:rPr>
                <w:rFonts w:ascii="Times New Roman" w:eastAsia="Times New Roman" w:hAnsi="Times New Roman" w:cs="Times New Roman"/>
                <w:sz w:val="20"/>
                <w:szCs w:val="20"/>
              </w:rPr>
              <w:t>2310643056</w:t>
            </w:r>
          </w:p>
        </w:tc>
        <w:tc>
          <w:tcPr>
            <w:tcW w:w="692" w:type="dxa"/>
            <w:vMerge/>
            <w:shd w:val="clear" w:color="auto" w:fill="auto"/>
          </w:tcPr>
          <w:p w14:paraId="140FB424" w14:textId="77777777" w:rsidR="00382CEA" w:rsidRPr="00357832" w:rsidRDefault="00382CEA" w:rsidP="00AE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4" w:type="dxa"/>
            <w:vMerge/>
            <w:shd w:val="clear" w:color="auto" w:fill="auto"/>
          </w:tcPr>
          <w:p w14:paraId="397E94FB" w14:textId="77777777" w:rsidR="00382CEA" w:rsidRPr="00357832" w:rsidRDefault="00382CEA" w:rsidP="00AE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2CEA" w:rsidRPr="00357832" w14:paraId="05201840" w14:textId="77777777" w:rsidTr="00AE61A4">
        <w:trPr>
          <w:cantSplit/>
          <w:trHeight w:val="113"/>
        </w:trPr>
        <w:tc>
          <w:tcPr>
            <w:tcW w:w="1453" w:type="dxa"/>
            <w:shd w:val="clear" w:color="auto" w:fill="auto"/>
          </w:tcPr>
          <w:p w14:paraId="7DB606B8" w14:textId="77777777" w:rsidR="00382CEA" w:rsidRPr="00357832" w:rsidRDefault="00382CEA" w:rsidP="00AE61A4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7832">
              <w:rPr>
                <w:rFonts w:ascii="Times New Roman" w:eastAsia="Times New Roman" w:hAnsi="Times New Roman" w:cs="Times New Roman"/>
                <w:sz w:val="20"/>
                <w:szCs w:val="20"/>
              </w:rPr>
              <w:t>Ηλ</w:t>
            </w:r>
            <w:proofErr w:type="spellEnd"/>
            <w:r w:rsidRPr="00357832">
              <w:rPr>
                <w:rFonts w:ascii="Times New Roman" w:eastAsia="Times New Roman" w:hAnsi="Times New Roman" w:cs="Times New Roman"/>
                <w:sz w:val="20"/>
                <w:szCs w:val="20"/>
              </w:rPr>
              <w:t>. διεύθυνση:</w:t>
            </w:r>
          </w:p>
        </w:tc>
        <w:tc>
          <w:tcPr>
            <w:tcW w:w="3323" w:type="dxa"/>
            <w:shd w:val="clear" w:color="auto" w:fill="auto"/>
          </w:tcPr>
          <w:p w14:paraId="4B2CBC7A" w14:textId="77777777" w:rsidR="00382CEA" w:rsidRPr="00357832" w:rsidRDefault="00F618BA" w:rsidP="00AE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" w:history="1">
              <w:r w:rsidR="00382CEA" w:rsidRPr="00357832">
                <w:rPr>
                  <w:rStyle w:val="-"/>
                  <w:rFonts w:ascii="Times New Roman" w:eastAsia="Times New Roman" w:hAnsi="Times New Roman" w:cs="Times New Roman"/>
                  <w:sz w:val="20"/>
                  <w:szCs w:val="20"/>
                </w:rPr>
                <w:t>2</w:t>
              </w:r>
              <w:r w:rsidR="00382CEA" w:rsidRPr="00357832">
                <w:rPr>
                  <w:rStyle w:val="-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pekes</w:t>
              </w:r>
              <w:r w:rsidR="00382CEA" w:rsidRPr="00357832">
                <w:rPr>
                  <w:rStyle w:val="-"/>
                  <w:rFonts w:ascii="Times New Roman" w:eastAsia="Times New Roman" w:hAnsi="Times New Roman" w:cs="Times New Roman"/>
                  <w:sz w:val="20"/>
                  <w:szCs w:val="20"/>
                </w:rPr>
                <w:t>@</w:t>
              </w:r>
              <w:r w:rsidR="00382CEA" w:rsidRPr="00357832">
                <w:rPr>
                  <w:rStyle w:val="-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kmaked</w:t>
              </w:r>
              <w:r w:rsidR="00382CEA" w:rsidRPr="00357832">
                <w:rPr>
                  <w:rStyle w:val="-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382CEA" w:rsidRPr="00357832">
                <w:rPr>
                  <w:rStyle w:val="-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pde</w:t>
              </w:r>
              <w:r w:rsidR="00382CEA" w:rsidRPr="00357832">
                <w:rPr>
                  <w:rStyle w:val="-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382CEA" w:rsidRPr="00357832">
                <w:rPr>
                  <w:rStyle w:val="-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sch</w:t>
              </w:r>
              <w:r w:rsidR="00382CEA" w:rsidRPr="00357832">
                <w:rPr>
                  <w:rStyle w:val="-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382CEA" w:rsidRPr="00357832">
                <w:rPr>
                  <w:rStyle w:val="-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gr</w:t>
              </w:r>
            </w:hyperlink>
          </w:p>
        </w:tc>
        <w:tc>
          <w:tcPr>
            <w:tcW w:w="692" w:type="dxa"/>
            <w:vMerge/>
            <w:shd w:val="clear" w:color="auto" w:fill="auto"/>
          </w:tcPr>
          <w:p w14:paraId="0E476313" w14:textId="77777777" w:rsidR="00382CEA" w:rsidRPr="00357832" w:rsidRDefault="00382CEA" w:rsidP="00AE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4" w:type="dxa"/>
            <w:vMerge/>
            <w:shd w:val="clear" w:color="auto" w:fill="auto"/>
          </w:tcPr>
          <w:p w14:paraId="63B07FB4" w14:textId="77777777" w:rsidR="00382CEA" w:rsidRPr="00357832" w:rsidRDefault="00382CEA" w:rsidP="00AE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2CEA" w:rsidRPr="00357832" w14:paraId="5B78AA00" w14:textId="77777777" w:rsidTr="00AE61A4">
        <w:trPr>
          <w:cantSplit/>
          <w:trHeight w:val="113"/>
        </w:trPr>
        <w:tc>
          <w:tcPr>
            <w:tcW w:w="1453" w:type="dxa"/>
            <w:shd w:val="clear" w:color="auto" w:fill="auto"/>
          </w:tcPr>
          <w:p w14:paraId="3B4F0C64" w14:textId="77777777" w:rsidR="00382CEA" w:rsidRPr="00357832" w:rsidRDefault="00382CEA" w:rsidP="00AE61A4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832">
              <w:rPr>
                <w:rFonts w:ascii="Times New Roman" w:eastAsia="Times New Roman" w:hAnsi="Times New Roman" w:cs="Times New Roman"/>
                <w:sz w:val="20"/>
                <w:szCs w:val="20"/>
              </w:rPr>
              <w:t>Ιστοσελίδα:</w:t>
            </w:r>
          </w:p>
        </w:tc>
        <w:tc>
          <w:tcPr>
            <w:tcW w:w="3323" w:type="dxa"/>
            <w:shd w:val="clear" w:color="auto" w:fill="auto"/>
          </w:tcPr>
          <w:p w14:paraId="629B3A8F" w14:textId="77777777" w:rsidR="00382CEA" w:rsidRPr="003462EA" w:rsidRDefault="00F618BA" w:rsidP="00AE61A4">
            <w:pPr>
              <w:spacing w:after="0" w:line="240" w:lineRule="auto"/>
              <w:rPr>
                <w:rStyle w:val="-"/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" w:history="1">
              <w:r w:rsidR="00382CEA" w:rsidRPr="00357832">
                <w:rPr>
                  <w:rStyle w:val="-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382CEA" w:rsidRPr="00357832">
                <w:rPr>
                  <w:rStyle w:val="-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382CEA" w:rsidRPr="00357832">
                <w:rPr>
                  <w:rStyle w:val="-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kmaked</w:t>
              </w:r>
              <w:proofErr w:type="spellEnd"/>
              <w:r w:rsidR="00382CEA" w:rsidRPr="00357832">
                <w:rPr>
                  <w:rStyle w:val="-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382CEA" w:rsidRPr="00357832">
                <w:rPr>
                  <w:rStyle w:val="-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pde</w:t>
              </w:r>
              <w:proofErr w:type="spellEnd"/>
              <w:r w:rsidR="00382CEA" w:rsidRPr="00357832">
                <w:rPr>
                  <w:rStyle w:val="-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382CEA" w:rsidRPr="00357832">
                <w:rPr>
                  <w:rStyle w:val="-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sch</w:t>
              </w:r>
              <w:proofErr w:type="spellEnd"/>
              <w:r w:rsidR="00382CEA" w:rsidRPr="00357832">
                <w:rPr>
                  <w:rStyle w:val="-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382CEA" w:rsidRPr="00357832">
                <w:rPr>
                  <w:rStyle w:val="-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gr</w:t>
              </w:r>
              <w:r w:rsidR="00382CEA" w:rsidRPr="00357832">
                <w:rPr>
                  <w:rStyle w:val="-"/>
                  <w:rFonts w:ascii="Times New Roman" w:eastAsia="Times New Roman" w:hAnsi="Times New Roman" w:cs="Times New Roman"/>
                  <w:sz w:val="20"/>
                  <w:szCs w:val="20"/>
                </w:rPr>
                <w:t>/2</w:t>
              </w:r>
              <w:proofErr w:type="spellStart"/>
              <w:r w:rsidR="00382CEA" w:rsidRPr="00357832">
                <w:rPr>
                  <w:rStyle w:val="-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pekes</w:t>
              </w:r>
              <w:proofErr w:type="spellEnd"/>
            </w:hyperlink>
          </w:p>
          <w:p w14:paraId="78225ECE" w14:textId="77777777" w:rsidR="00382CEA" w:rsidRPr="00357832" w:rsidRDefault="00382CEA" w:rsidP="00AE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14:paraId="599C0363" w14:textId="77777777" w:rsidR="00382CEA" w:rsidRPr="00357832" w:rsidRDefault="00382CEA" w:rsidP="00AE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4" w:type="dxa"/>
            <w:vMerge/>
            <w:shd w:val="clear" w:color="auto" w:fill="auto"/>
          </w:tcPr>
          <w:p w14:paraId="513AE539" w14:textId="77777777" w:rsidR="00382CEA" w:rsidRPr="00357832" w:rsidRDefault="00382CEA" w:rsidP="00AE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F58FD8E" w14:textId="2811475E" w:rsidR="00325223" w:rsidRPr="002573F4" w:rsidRDefault="00325223" w:rsidP="002573F4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2573F4">
        <w:rPr>
          <w:rFonts w:ascii="Times New Roman" w:eastAsia="Times New Roman" w:hAnsi="Times New Roman" w:cs="Times New Roman"/>
          <w:b/>
        </w:rPr>
        <w:t xml:space="preserve">Θέμα: </w:t>
      </w:r>
      <w:r w:rsidRPr="002573F4">
        <w:rPr>
          <w:rFonts w:ascii="Times New Roman" w:eastAsia="Times New Roman" w:hAnsi="Times New Roman" w:cs="Times New Roman"/>
          <w:bCs/>
        </w:rPr>
        <w:t>«</w:t>
      </w:r>
      <w:r w:rsidR="00C30E38">
        <w:rPr>
          <w:rFonts w:ascii="Times New Roman" w:eastAsia="Times New Roman" w:hAnsi="Times New Roman" w:cs="Times New Roman"/>
          <w:bCs/>
        </w:rPr>
        <w:t>Ε</w:t>
      </w:r>
      <w:r w:rsidRPr="002573F4">
        <w:rPr>
          <w:rFonts w:ascii="Times New Roman" w:eastAsia="Times New Roman" w:hAnsi="Times New Roman" w:cs="Times New Roman"/>
          <w:bCs/>
        </w:rPr>
        <w:t>νημερωτική</w:t>
      </w:r>
      <w:r w:rsidR="00303AD9" w:rsidRPr="002573F4">
        <w:rPr>
          <w:rFonts w:ascii="Times New Roman" w:eastAsia="Times New Roman" w:hAnsi="Times New Roman" w:cs="Times New Roman"/>
          <w:bCs/>
        </w:rPr>
        <w:t>-</w:t>
      </w:r>
      <w:r w:rsidRPr="002573F4">
        <w:rPr>
          <w:rFonts w:ascii="Times New Roman" w:eastAsia="Times New Roman" w:hAnsi="Times New Roman" w:cs="Times New Roman"/>
          <w:bCs/>
        </w:rPr>
        <w:t xml:space="preserve">επιμορφωτική </w:t>
      </w:r>
      <w:r w:rsidR="00C30E38">
        <w:rPr>
          <w:rFonts w:ascii="Times New Roman" w:eastAsia="Times New Roman" w:hAnsi="Times New Roman" w:cs="Times New Roman"/>
          <w:bCs/>
        </w:rPr>
        <w:t xml:space="preserve">ημερίδα </w:t>
      </w:r>
      <w:r w:rsidRPr="002573F4">
        <w:rPr>
          <w:rFonts w:ascii="Times New Roman" w:eastAsia="Times New Roman" w:hAnsi="Times New Roman" w:cs="Times New Roman"/>
          <w:bCs/>
        </w:rPr>
        <w:t>για τους νεοδιόριστους και αναπληρωτές Εκπαιδευτικούς Ειδικότητας Καλλιτεχνικών ΠΕ08 που υπηρετούν στις σχολικές μονάδες Πρωτοβάθμιας και Δευτεροβάθμιας Εκπαίδευσης</w:t>
      </w:r>
      <w:r w:rsidR="00F251AE" w:rsidRPr="002573F4">
        <w:rPr>
          <w:rFonts w:ascii="Times New Roman" w:eastAsia="Times New Roman" w:hAnsi="Times New Roman" w:cs="Times New Roman"/>
          <w:bCs/>
        </w:rPr>
        <w:t xml:space="preserve"> ΠΔΕ Κεντρικής και Δυτικής Μακεδονίας</w:t>
      </w:r>
      <w:r w:rsidRPr="002573F4">
        <w:rPr>
          <w:rFonts w:ascii="Times New Roman" w:eastAsia="Times New Roman" w:hAnsi="Times New Roman" w:cs="Times New Roman"/>
          <w:bCs/>
        </w:rPr>
        <w:t>»</w:t>
      </w:r>
      <w:r w:rsidR="00382CEA" w:rsidRPr="002573F4">
        <w:rPr>
          <w:rFonts w:ascii="Times New Roman" w:eastAsia="Times New Roman" w:hAnsi="Times New Roman" w:cs="Times New Roman"/>
          <w:bCs/>
        </w:rPr>
        <w:t>.</w:t>
      </w:r>
    </w:p>
    <w:p w14:paraId="0ECCA9E6" w14:textId="77777777" w:rsidR="00382CEA" w:rsidRPr="002573F4" w:rsidRDefault="00382CEA" w:rsidP="002573F4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</w:rPr>
      </w:pPr>
    </w:p>
    <w:p w14:paraId="726B2E72" w14:textId="77777777" w:rsidR="00B86060" w:rsidRDefault="00382CEA" w:rsidP="002573F4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2573F4">
        <w:rPr>
          <w:rFonts w:ascii="Times New Roman" w:eastAsia="Times New Roman" w:hAnsi="Times New Roman" w:cs="Times New Roman"/>
          <w:bCs/>
        </w:rPr>
        <w:t>Αξιότιμες/οι κυρίες/οι Διευθυντές/</w:t>
      </w:r>
      <w:proofErr w:type="spellStart"/>
      <w:r w:rsidRPr="002573F4">
        <w:rPr>
          <w:rFonts w:ascii="Times New Roman" w:eastAsia="Times New Roman" w:hAnsi="Times New Roman" w:cs="Times New Roman"/>
          <w:bCs/>
        </w:rPr>
        <w:t>ντριες</w:t>
      </w:r>
      <w:proofErr w:type="spellEnd"/>
      <w:r w:rsidRPr="002573F4">
        <w:rPr>
          <w:rFonts w:ascii="Times New Roman" w:eastAsia="Times New Roman" w:hAnsi="Times New Roman" w:cs="Times New Roman"/>
          <w:bCs/>
        </w:rPr>
        <w:t>,</w:t>
      </w:r>
      <w:r w:rsidR="008E0963" w:rsidRPr="002573F4">
        <w:rPr>
          <w:rFonts w:ascii="Times New Roman" w:eastAsia="Times New Roman" w:hAnsi="Times New Roman" w:cs="Times New Roman"/>
          <w:bCs/>
        </w:rPr>
        <w:t xml:space="preserve"> </w:t>
      </w:r>
    </w:p>
    <w:p w14:paraId="22C2595B" w14:textId="77A43AA8" w:rsidR="00382CEA" w:rsidRPr="002573F4" w:rsidRDefault="008E0963" w:rsidP="002573F4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2573F4">
        <w:rPr>
          <w:rFonts w:ascii="Times New Roman" w:eastAsia="Times New Roman" w:hAnsi="Times New Roman" w:cs="Times New Roman"/>
          <w:bCs/>
        </w:rPr>
        <w:t>αγαπητές/</w:t>
      </w:r>
      <w:proofErr w:type="spellStart"/>
      <w:r w:rsidRPr="002573F4">
        <w:rPr>
          <w:rFonts w:ascii="Times New Roman" w:eastAsia="Times New Roman" w:hAnsi="Times New Roman" w:cs="Times New Roman"/>
          <w:bCs/>
        </w:rPr>
        <w:t>οί</w:t>
      </w:r>
      <w:proofErr w:type="spellEnd"/>
      <w:r w:rsidRPr="002573F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573F4">
        <w:rPr>
          <w:rFonts w:ascii="Times New Roman" w:eastAsia="Times New Roman" w:hAnsi="Times New Roman" w:cs="Times New Roman"/>
          <w:bCs/>
        </w:rPr>
        <w:t>συναδέλφισσες</w:t>
      </w:r>
      <w:proofErr w:type="spellEnd"/>
      <w:r w:rsidRPr="002573F4">
        <w:rPr>
          <w:rFonts w:ascii="Times New Roman" w:eastAsia="Times New Roman" w:hAnsi="Times New Roman" w:cs="Times New Roman"/>
          <w:bCs/>
        </w:rPr>
        <w:t>/οι</w:t>
      </w:r>
      <w:r w:rsidR="00B86060">
        <w:rPr>
          <w:rFonts w:ascii="Times New Roman" w:eastAsia="Times New Roman" w:hAnsi="Times New Roman" w:cs="Times New Roman"/>
          <w:bCs/>
        </w:rPr>
        <w:t>,</w:t>
      </w:r>
    </w:p>
    <w:p w14:paraId="554FD422" w14:textId="63560BE4" w:rsidR="008E0963" w:rsidRDefault="00382CEA" w:rsidP="00B86060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2573F4">
        <w:rPr>
          <w:rFonts w:ascii="Times New Roman" w:eastAsia="Times New Roman" w:hAnsi="Times New Roman" w:cs="Times New Roman"/>
          <w:bCs/>
        </w:rPr>
        <w:t>εύχομαι καλή χρονιά με υγεία, προσωπική και επαγγελματική ευημερία. Παρακαλ</w:t>
      </w:r>
      <w:r w:rsidR="008E0963" w:rsidRPr="002573F4">
        <w:rPr>
          <w:rFonts w:ascii="Times New Roman" w:eastAsia="Times New Roman" w:hAnsi="Times New Roman" w:cs="Times New Roman"/>
          <w:bCs/>
        </w:rPr>
        <w:t xml:space="preserve">ούνται οι </w:t>
      </w:r>
      <w:r w:rsidRPr="002573F4">
        <w:rPr>
          <w:rFonts w:ascii="Times New Roman" w:eastAsia="Times New Roman" w:hAnsi="Times New Roman" w:cs="Times New Roman"/>
          <w:bCs/>
        </w:rPr>
        <w:t xml:space="preserve"> </w:t>
      </w:r>
      <w:r w:rsidR="008E0963" w:rsidRPr="002573F4">
        <w:rPr>
          <w:rFonts w:ascii="Times New Roman" w:eastAsia="Times New Roman" w:hAnsi="Times New Roman" w:cs="Times New Roman"/>
          <w:bCs/>
        </w:rPr>
        <w:t>κ.κ. Διευθυντές/</w:t>
      </w:r>
      <w:proofErr w:type="spellStart"/>
      <w:r w:rsidR="008E0963" w:rsidRPr="002573F4">
        <w:rPr>
          <w:rFonts w:ascii="Times New Roman" w:eastAsia="Times New Roman" w:hAnsi="Times New Roman" w:cs="Times New Roman"/>
          <w:bCs/>
        </w:rPr>
        <w:t>ντριες</w:t>
      </w:r>
      <w:proofErr w:type="spellEnd"/>
      <w:r w:rsidR="008E0963" w:rsidRPr="002573F4">
        <w:rPr>
          <w:rFonts w:ascii="Times New Roman" w:eastAsia="Times New Roman" w:hAnsi="Times New Roman" w:cs="Times New Roman"/>
          <w:bCs/>
        </w:rPr>
        <w:t xml:space="preserve"> να ενημερώσουν </w:t>
      </w:r>
      <w:r w:rsidRPr="002573F4">
        <w:rPr>
          <w:rFonts w:ascii="Times New Roman" w:eastAsia="Times New Roman" w:hAnsi="Times New Roman" w:cs="Times New Roman"/>
          <w:bCs/>
        </w:rPr>
        <w:t xml:space="preserve">τους νεοδιόριστους και αναπληρωτές εκπαιδευτικούς του σχολείου </w:t>
      </w:r>
      <w:r w:rsidR="008E0963" w:rsidRPr="002573F4">
        <w:rPr>
          <w:rFonts w:ascii="Times New Roman" w:eastAsia="Times New Roman" w:hAnsi="Times New Roman" w:cs="Times New Roman"/>
          <w:bCs/>
        </w:rPr>
        <w:t xml:space="preserve">τους </w:t>
      </w:r>
      <w:r w:rsidRPr="002573F4">
        <w:rPr>
          <w:rFonts w:ascii="Times New Roman" w:eastAsia="Times New Roman" w:hAnsi="Times New Roman" w:cs="Times New Roman"/>
          <w:bCs/>
        </w:rPr>
        <w:t xml:space="preserve"> για την επιμορφωτική ημερίδα  με θέμα «</w:t>
      </w:r>
      <w:r w:rsidR="008E0963" w:rsidRPr="002573F4">
        <w:rPr>
          <w:rFonts w:ascii="Times New Roman" w:eastAsia="Times New Roman" w:hAnsi="Times New Roman" w:cs="Times New Roman"/>
          <w:bCs/>
        </w:rPr>
        <w:t xml:space="preserve">Εισαγωγική επιμόρφωση Νεοδιόριστων και Αναπληρωτών </w:t>
      </w:r>
      <w:r w:rsidRPr="002573F4">
        <w:rPr>
          <w:rFonts w:ascii="Times New Roman" w:eastAsia="Times New Roman" w:hAnsi="Times New Roman" w:cs="Times New Roman"/>
          <w:bCs/>
        </w:rPr>
        <w:t>Εικαστικ</w:t>
      </w:r>
      <w:r w:rsidR="008E0963" w:rsidRPr="002573F4">
        <w:rPr>
          <w:rFonts w:ascii="Times New Roman" w:eastAsia="Times New Roman" w:hAnsi="Times New Roman" w:cs="Times New Roman"/>
          <w:bCs/>
        </w:rPr>
        <w:t>ών Εκπαιδευτικών</w:t>
      </w:r>
      <w:r w:rsidRPr="002573F4">
        <w:rPr>
          <w:rFonts w:ascii="Times New Roman" w:eastAsia="Times New Roman" w:hAnsi="Times New Roman" w:cs="Times New Roman"/>
          <w:bCs/>
        </w:rPr>
        <w:t xml:space="preserve"> Πρωτοβάθμια</w:t>
      </w:r>
      <w:r w:rsidR="008E0963" w:rsidRPr="002573F4">
        <w:rPr>
          <w:rFonts w:ascii="Times New Roman" w:eastAsia="Times New Roman" w:hAnsi="Times New Roman" w:cs="Times New Roman"/>
          <w:bCs/>
        </w:rPr>
        <w:t>ς</w:t>
      </w:r>
      <w:r w:rsidRPr="002573F4">
        <w:rPr>
          <w:rFonts w:ascii="Times New Roman" w:eastAsia="Times New Roman" w:hAnsi="Times New Roman" w:cs="Times New Roman"/>
          <w:bCs/>
        </w:rPr>
        <w:t xml:space="preserve"> και Δευτεροβάθμια</w:t>
      </w:r>
      <w:r w:rsidR="008E0963" w:rsidRPr="002573F4">
        <w:rPr>
          <w:rFonts w:ascii="Times New Roman" w:eastAsia="Times New Roman" w:hAnsi="Times New Roman" w:cs="Times New Roman"/>
          <w:bCs/>
        </w:rPr>
        <w:t>ς</w:t>
      </w:r>
      <w:r w:rsidRPr="002573F4">
        <w:rPr>
          <w:rFonts w:ascii="Times New Roman" w:eastAsia="Times New Roman" w:hAnsi="Times New Roman" w:cs="Times New Roman"/>
          <w:bCs/>
        </w:rPr>
        <w:t xml:space="preserve"> Εκπαίδευση</w:t>
      </w:r>
      <w:r w:rsidR="008E0963" w:rsidRPr="002573F4">
        <w:rPr>
          <w:rFonts w:ascii="Times New Roman" w:eastAsia="Times New Roman" w:hAnsi="Times New Roman" w:cs="Times New Roman"/>
          <w:bCs/>
        </w:rPr>
        <w:t>ς</w:t>
      </w:r>
      <w:r w:rsidRPr="002573F4">
        <w:rPr>
          <w:rFonts w:ascii="Times New Roman" w:eastAsia="Times New Roman" w:hAnsi="Times New Roman" w:cs="Times New Roman"/>
          <w:bCs/>
        </w:rPr>
        <w:t>»</w:t>
      </w:r>
      <w:r w:rsidR="008E0963" w:rsidRPr="002573F4">
        <w:rPr>
          <w:rFonts w:ascii="Times New Roman" w:eastAsia="Times New Roman" w:hAnsi="Times New Roman" w:cs="Times New Roman"/>
          <w:bCs/>
        </w:rPr>
        <w:t xml:space="preserve"> </w:t>
      </w:r>
      <w:r w:rsidRPr="002573F4">
        <w:rPr>
          <w:rFonts w:ascii="Times New Roman" w:eastAsia="Times New Roman" w:hAnsi="Times New Roman" w:cs="Times New Roman"/>
          <w:bCs/>
        </w:rPr>
        <w:t>η οποία πρόκειται να πραγματ</w:t>
      </w:r>
      <w:r w:rsidR="00565D6E">
        <w:rPr>
          <w:rFonts w:ascii="Times New Roman" w:eastAsia="Times New Roman" w:hAnsi="Times New Roman" w:cs="Times New Roman"/>
          <w:bCs/>
        </w:rPr>
        <w:t>οποιηθεί εξ αποστάσεως την Τετάρτη</w:t>
      </w:r>
      <w:r w:rsidRPr="002573F4">
        <w:rPr>
          <w:rFonts w:ascii="Times New Roman" w:eastAsia="Times New Roman" w:hAnsi="Times New Roman" w:cs="Times New Roman"/>
          <w:bCs/>
        </w:rPr>
        <w:t xml:space="preserve"> 14/9/2022 και ώρα</w:t>
      </w:r>
      <w:r w:rsidRPr="004F1296">
        <w:rPr>
          <w:rFonts w:ascii="Times New Roman" w:eastAsia="Times New Roman" w:hAnsi="Times New Roman" w:cs="Times New Roman"/>
          <w:bCs/>
          <w:sz w:val="20"/>
          <w:szCs w:val="20"/>
        </w:rPr>
        <w:t xml:space="preserve"> 12:00 – 14:00 στο ψηφιακό </w:t>
      </w:r>
      <w:r w:rsidRPr="004F1296">
        <w:rPr>
          <w:rFonts w:ascii="Times New Roman" w:eastAsia="Times New Roman" w:hAnsi="Times New Roman" w:cs="Times New Roman"/>
          <w:bCs/>
        </w:rPr>
        <w:t>δωμάτιο</w:t>
      </w:r>
      <w:r w:rsidR="002573F4">
        <w:rPr>
          <w:rFonts w:ascii="Times New Roman" w:eastAsia="Times New Roman" w:hAnsi="Times New Roman" w:cs="Times New Roman"/>
          <w:bCs/>
        </w:rPr>
        <w:t xml:space="preserve">: </w:t>
      </w:r>
      <w:hyperlink r:id="rId6" w:history="1">
        <w:r w:rsidR="002573F4" w:rsidRPr="002573F4">
          <w:rPr>
            <w:rStyle w:val="-"/>
            <w:rFonts w:ascii="Times New Roman" w:hAnsi="Times New Roman" w:cs="Times New Roman"/>
            <w:shd w:val="clear" w:color="auto" w:fill="FFFFFF"/>
          </w:rPr>
          <w:t>https://minedu-secondary.webex.com/meet/kartsaka</w:t>
        </w:r>
      </w:hyperlink>
      <w:r w:rsidRPr="002573F4">
        <w:rPr>
          <w:rFonts w:ascii="Times New Roman" w:hAnsi="Times New Roman" w:cs="Times New Roman"/>
          <w:color w:val="666666"/>
          <w:shd w:val="clear" w:color="auto" w:fill="FFFFFF"/>
        </w:rPr>
        <w:t>.</w:t>
      </w:r>
      <w:r>
        <w:t xml:space="preserve"> </w:t>
      </w:r>
    </w:p>
    <w:p w14:paraId="2BC0BF75" w14:textId="41B52E0A" w:rsidR="004F1296" w:rsidRDefault="00382CEA" w:rsidP="00B86060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Παρακαλούνται επίσης οι αξιότιμες/οι κυρίες/οι Προϊστάμενοι/νες Εκπαιδευτικών θεμάτων  Α/θμιας και Β/θμιας εκπαίδευσης να </w:t>
      </w:r>
      <w:r w:rsidR="00B86060">
        <w:rPr>
          <w:rFonts w:ascii="Times New Roman" w:eastAsia="Times New Roman" w:hAnsi="Times New Roman" w:cs="Times New Roman"/>
          <w:bCs/>
        </w:rPr>
        <w:t xml:space="preserve">φροντίσουν για την ενημέρωση των εκπαιδευτικών των οποίων η τοποθέτηση </w:t>
      </w:r>
      <w:r>
        <w:rPr>
          <w:rFonts w:ascii="Times New Roman" w:eastAsia="Times New Roman" w:hAnsi="Times New Roman" w:cs="Times New Roman"/>
          <w:bCs/>
        </w:rPr>
        <w:t>εκκρεμεί.</w:t>
      </w:r>
    </w:p>
    <w:p w14:paraId="34A68371" w14:textId="39EBA376" w:rsidR="00382CEA" w:rsidRPr="00C30E38" w:rsidRDefault="004F1296" w:rsidP="00C30E38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2573F4">
        <w:rPr>
          <w:rFonts w:ascii="Times New Roman" w:eastAsia="Times New Roman" w:hAnsi="Times New Roman" w:cs="Times New Roman"/>
          <w:bCs/>
        </w:rPr>
        <w:t>Για την τεκμηρίωση της προσέλευσ</w:t>
      </w:r>
      <w:r w:rsidR="00B86060">
        <w:rPr>
          <w:rFonts w:ascii="Times New Roman" w:eastAsia="Times New Roman" w:hAnsi="Times New Roman" w:cs="Times New Roman"/>
          <w:bCs/>
        </w:rPr>
        <w:t xml:space="preserve">ης των εκπαιδευτικών </w:t>
      </w:r>
      <w:r w:rsidRPr="002573F4">
        <w:rPr>
          <w:rFonts w:ascii="Times New Roman" w:eastAsia="Times New Roman" w:hAnsi="Times New Roman" w:cs="Times New Roman"/>
          <w:bCs/>
        </w:rPr>
        <w:t>και για να μην υπάρξουν προβλήματα με την αποστολή βεβαιώσεων παρακολούθησης</w:t>
      </w:r>
      <w:r w:rsidR="00680FF2" w:rsidRPr="002573F4">
        <w:rPr>
          <w:rFonts w:ascii="Times New Roman" w:eastAsia="Times New Roman" w:hAnsi="Times New Roman" w:cs="Times New Roman"/>
          <w:bCs/>
        </w:rPr>
        <w:t xml:space="preserve"> και την ενημέρωση του γραφείου ΕΣΠΑ</w:t>
      </w:r>
      <w:r w:rsidRPr="002573F4">
        <w:rPr>
          <w:rFonts w:ascii="Times New Roman" w:eastAsia="Times New Roman" w:hAnsi="Times New Roman" w:cs="Times New Roman"/>
          <w:bCs/>
        </w:rPr>
        <w:t xml:space="preserve">, παρακαλώ αμέσως μετά την εισαγωγή σας στο ψηφιακό δωμάτιο να αλλάξετε πιθανό </w:t>
      </w:r>
      <w:proofErr w:type="spellStart"/>
      <w:r w:rsidRPr="002573F4">
        <w:rPr>
          <w:rFonts w:ascii="Times New Roman" w:eastAsia="Times New Roman" w:hAnsi="Times New Roman" w:cs="Times New Roman"/>
          <w:bCs/>
        </w:rPr>
        <w:t>nickname</w:t>
      </w:r>
      <w:proofErr w:type="spellEnd"/>
      <w:r w:rsidRPr="002573F4">
        <w:rPr>
          <w:rFonts w:ascii="Times New Roman" w:eastAsia="Times New Roman" w:hAnsi="Times New Roman" w:cs="Times New Roman"/>
          <w:bCs/>
        </w:rPr>
        <w:t xml:space="preserve">  με το ονοματεπώνυμό σας</w:t>
      </w:r>
      <w:bookmarkStart w:id="1" w:name="_Hlk53420462"/>
      <w:r w:rsidRPr="002573F4">
        <w:rPr>
          <w:rFonts w:ascii="Times New Roman" w:eastAsia="Times New Roman" w:hAnsi="Times New Roman" w:cs="Times New Roman"/>
          <w:bCs/>
        </w:rPr>
        <w:t xml:space="preserve">. Επίσης είναι απαραίτητο να γράψετε στο Chat τα στοιχεία σας </w:t>
      </w:r>
      <w:bookmarkEnd w:id="1"/>
      <w:r w:rsidR="00680FF2" w:rsidRPr="002573F4">
        <w:rPr>
          <w:rFonts w:ascii="Times New Roman" w:eastAsia="Times New Roman" w:hAnsi="Times New Roman" w:cs="Times New Roman"/>
          <w:bCs/>
        </w:rPr>
        <w:t>ακολουθώντας αυστηρά τον παρακάτω τρόπο: Όνομα, Επώνυμο, Σχολείο Πρώτης τοποθέτησης  (π.χ. Ελένη Παπαδοπούλου, 1ο Δημοτικό Σχολείο (</w:t>
      </w:r>
      <w:r w:rsidR="002573F4" w:rsidRPr="002573F4">
        <w:rPr>
          <w:rFonts w:ascii="Times New Roman" w:eastAsia="Times New Roman" w:hAnsi="Times New Roman" w:cs="Times New Roman"/>
          <w:bCs/>
        </w:rPr>
        <w:t>ή</w:t>
      </w:r>
      <w:r w:rsidR="00680FF2" w:rsidRPr="002573F4">
        <w:rPr>
          <w:rFonts w:ascii="Times New Roman" w:eastAsia="Times New Roman" w:hAnsi="Times New Roman" w:cs="Times New Roman"/>
          <w:bCs/>
        </w:rPr>
        <w:t xml:space="preserve"> Γυμνάσιο) Ευκαρπίας, Θεσσαλονίκης</w:t>
      </w:r>
      <w:r w:rsidR="002573F4" w:rsidRPr="002573F4">
        <w:rPr>
          <w:rFonts w:ascii="Times New Roman" w:eastAsia="Times New Roman" w:hAnsi="Times New Roman" w:cs="Times New Roman"/>
          <w:bCs/>
        </w:rPr>
        <w:t>. Οι εκπαιδευτικοί των οποίων η τοποθέτηση εκκρεμεί παρακαλούνται να προσθέσουν και το προσωπικό τους email.</w:t>
      </w:r>
    </w:p>
    <w:p w14:paraId="486697D2" w14:textId="7A85EB85" w:rsidR="00325223" w:rsidRPr="004F1296" w:rsidRDefault="004F1296" w:rsidP="004F1296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</w:t>
      </w:r>
      <w:r w:rsidR="00325223" w:rsidRPr="004F1296">
        <w:rPr>
          <w:rFonts w:ascii="Times New Roman" w:eastAsia="Times New Roman" w:hAnsi="Times New Roman" w:cs="Times New Roman"/>
          <w:bCs/>
        </w:rPr>
        <w:t>Με εκτίμηση</w:t>
      </w:r>
    </w:p>
    <w:p w14:paraId="23611ECA" w14:textId="77777777" w:rsidR="004F1296" w:rsidRDefault="004F1296" w:rsidP="004F1296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</w:t>
      </w:r>
    </w:p>
    <w:p w14:paraId="02C4367B" w14:textId="2F51517E" w:rsidR="004F1296" w:rsidRPr="004F1296" w:rsidRDefault="004F1296" w:rsidP="004F1296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 </w:t>
      </w:r>
      <w:r w:rsidRPr="004F1296">
        <w:rPr>
          <w:rFonts w:ascii="Times New Roman" w:eastAsia="Times New Roman" w:hAnsi="Times New Roman" w:cs="Times New Roman"/>
          <w:bCs/>
        </w:rPr>
        <w:t>Ελένη Κάρτσακα</w:t>
      </w:r>
    </w:p>
    <w:p w14:paraId="6F34E434" w14:textId="77D5BF69" w:rsidR="00974780" w:rsidRPr="004F1296" w:rsidRDefault="004F1296" w:rsidP="004F1296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 </w:t>
      </w:r>
      <w:r w:rsidR="00904111" w:rsidRPr="004F1296">
        <w:rPr>
          <w:rFonts w:ascii="Times New Roman" w:eastAsia="Times New Roman" w:hAnsi="Times New Roman" w:cs="Times New Roman"/>
          <w:bCs/>
        </w:rPr>
        <w:t>Συντονίστρια Εκπ</w:t>
      </w:r>
      <w:r w:rsidR="00325223" w:rsidRPr="004F1296">
        <w:rPr>
          <w:rFonts w:ascii="Times New Roman" w:eastAsia="Times New Roman" w:hAnsi="Times New Roman" w:cs="Times New Roman"/>
          <w:bCs/>
        </w:rPr>
        <w:t>αιδευτικού</w:t>
      </w:r>
      <w:r w:rsidR="00904111" w:rsidRPr="004F1296">
        <w:rPr>
          <w:rFonts w:ascii="Times New Roman" w:eastAsia="Times New Roman" w:hAnsi="Times New Roman" w:cs="Times New Roman"/>
          <w:bCs/>
        </w:rPr>
        <w:t xml:space="preserve"> Έργου ΠΕ08                                                                                                         </w:t>
      </w:r>
    </w:p>
    <w:sectPr w:rsidR="00974780" w:rsidRPr="004F1296">
      <w:type w:val="continuous"/>
      <w:pgSz w:w="11906" w:h="16838"/>
      <w:pgMar w:top="1440" w:right="1320" w:bottom="122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780"/>
    <w:rsid w:val="000159A0"/>
    <w:rsid w:val="00126A7D"/>
    <w:rsid w:val="00135C6E"/>
    <w:rsid w:val="002573F4"/>
    <w:rsid w:val="00285ED2"/>
    <w:rsid w:val="002C1642"/>
    <w:rsid w:val="00303AD9"/>
    <w:rsid w:val="00325223"/>
    <w:rsid w:val="00382CEA"/>
    <w:rsid w:val="004F1296"/>
    <w:rsid w:val="00565D6E"/>
    <w:rsid w:val="00680FF2"/>
    <w:rsid w:val="006E33A8"/>
    <w:rsid w:val="00850676"/>
    <w:rsid w:val="00862181"/>
    <w:rsid w:val="008D03BA"/>
    <w:rsid w:val="008E0963"/>
    <w:rsid w:val="008E3CD1"/>
    <w:rsid w:val="00904111"/>
    <w:rsid w:val="00974780"/>
    <w:rsid w:val="00B86060"/>
    <w:rsid w:val="00C30E38"/>
    <w:rsid w:val="00DE0EF8"/>
    <w:rsid w:val="00F251AE"/>
    <w:rsid w:val="00F6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408E1"/>
  <w15:docId w15:val="{5A63441C-A088-41B4-BBC2-8E93D510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25223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135C6E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573F4"/>
    <w:rPr>
      <w:color w:val="605E5C"/>
      <w:shd w:val="clear" w:color="auto" w:fill="E1DFDD"/>
    </w:rPr>
  </w:style>
  <w:style w:type="paragraph" w:styleId="a3">
    <w:name w:val="Balloon Text"/>
    <w:basedOn w:val="a"/>
    <w:link w:val="Char"/>
    <w:uiPriority w:val="99"/>
    <w:semiHidden/>
    <w:unhideWhenUsed/>
    <w:rsid w:val="00F61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618B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edu-secondary.webex.com/meet/kartsaka" TargetMode="External"/><Relationship Id="rId5" Type="http://schemas.openxmlformats.org/officeDocument/2006/relationships/hyperlink" Target="http://www.kmaked.pde.sch.gr/2pekes" TargetMode="External"/><Relationship Id="rId4" Type="http://schemas.openxmlformats.org/officeDocument/2006/relationships/hyperlink" Target="mailto:2pekes@kmaked.pde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565</Words>
  <Characters>3055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pek2</cp:lastModifiedBy>
  <cp:revision>2</cp:revision>
  <cp:lastPrinted>2022-09-12T04:59:00Z</cp:lastPrinted>
  <dcterms:created xsi:type="dcterms:W3CDTF">2022-09-12T05:01:00Z</dcterms:created>
  <dcterms:modified xsi:type="dcterms:W3CDTF">2022-09-12T05:01:00Z</dcterms:modified>
</cp:coreProperties>
</file>